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A7CB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</w:p>
    <w:p w14:paraId="31B4057E" w14:textId="32A99E77" w:rsidR="00447919" w:rsidRPr="00405281" w:rsidRDefault="00447919" w:rsidP="007F67D1">
      <w:pPr>
        <w:ind w:left="6519" w:firstLine="561"/>
        <w:jc w:val="both"/>
        <w:rPr>
          <w:rFonts w:ascii="Calibri" w:hAnsi="Calibri" w:cs="Calibri"/>
        </w:rPr>
      </w:pPr>
      <w:r w:rsidRPr="00405281">
        <w:rPr>
          <w:rFonts w:ascii="Calibri" w:hAnsi="Calibri" w:cs="Calibri"/>
          <w:b/>
          <w:lang w:eastAsia="pl-PL"/>
        </w:rPr>
        <w:t xml:space="preserve">Załącznik nr </w:t>
      </w:r>
      <w:r w:rsidR="007F67D1" w:rsidRPr="00405281">
        <w:rPr>
          <w:rFonts w:ascii="Calibri" w:hAnsi="Calibri" w:cs="Calibri"/>
          <w:b/>
          <w:lang w:eastAsia="pl-PL"/>
        </w:rPr>
        <w:t>1</w:t>
      </w:r>
      <w:r w:rsidRPr="00405281">
        <w:rPr>
          <w:rFonts w:ascii="Calibri" w:hAnsi="Calibri" w:cs="Calibri"/>
          <w:b/>
          <w:bCs/>
        </w:rPr>
        <w:t xml:space="preserve"> </w:t>
      </w:r>
    </w:p>
    <w:p w14:paraId="62437815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Nazwa i siedziba Wykonawcy:</w:t>
      </w:r>
    </w:p>
    <w:p w14:paraId="51629824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E73871A" w14:textId="77777777" w:rsidR="00447919" w:rsidRPr="00405281" w:rsidRDefault="00447919" w:rsidP="00447919">
      <w:pPr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>.................................................</w:t>
      </w:r>
    </w:p>
    <w:p w14:paraId="4112CB1C" w14:textId="77777777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</w:r>
      <w:r w:rsidRPr="00405281">
        <w:rPr>
          <w:rFonts w:ascii="Calibri" w:hAnsi="Calibri" w:cs="Calibri"/>
          <w:b/>
          <w:lang w:eastAsia="pl-PL"/>
        </w:rPr>
        <w:tab/>
        <w:t xml:space="preserve">          </w:t>
      </w:r>
    </w:p>
    <w:p w14:paraId="5469A58F" w14:textId="77777777" w:rsidR="00405281" w:rsidRPr="00405281" w:rsidRDefault="00447919" w:rsidP="00405281">
      <w:pPr>
        <w:rPr>
          <w:rFonts w:ascii="Calibri" w:hAnsi="Calibri" w:cs="Calibri"/>
          <w:b/>
        </w:rPr>
      </w:pPr>
      <w:bookmarkStart w:id="0" w:name="_Hlk117848790"/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  </w:t>
      </w:r>
      <w:bookmarkEnd w:id="0"/>
      <w:r w:rsidR="00405281" w:rsidRPr="00405281">
        <w:rPr>
          <w:rFonts w:ascii="Calibri" w:hAnsi="Calibri" w:cs="Calibri"/>
          <w:b/>
        </w:rPr>
        <w:t>Ośrodek Pomocy Społecznej w Sulechowie</w:t>
      </w:r>
    </w:p>
    <w:p w14:paraId="637FD4B0" w14:textId="77777777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ul Jana Pawła II 52</w:t>
      </w:r>
    </w:p>
    <w:p w14:paraId="1BFFAC99" w14:textId="3A0F4DF6" w:rsidR="00405281" w:rsidRPr="00405281" w:rsidRDefault="00405281" w:rsidP="00405281">
      <w:pPr>
        <w:ind w:left="4248"/>
        <w:rPr>
          <w:rFonts w:ascii="Calibri" w:hAnsi="Calibri" w:cs="Calibri"/>
          <w:b/>
        </w:rPr>
      </w:pPr>
      <w:r w:rsidRPr="00405281">
        <w:rPr>
          <w:rFonts w:ascii="Calibri" w:hAnsi="Calibri" w:cs="Calibri"/>
          <w:b/>
        </w:rPr>
        <w:t>66-100  Sulechów</w:t>
      </w:r>
    </w:p>
    <w:p w14:paraId="5E98145A" w14:textId="26DD89E4" w:rsidR="00447919" w:rsidRPr="00405281" w:rsidRDefault="00447919" w:rsidP="00405281">
      <w:pPr>
        <w:rPr>
          <w:rFonts w:ascii="Calibri" w:hAnsi="Calibri" w:cs="Calibri"/>
          <w:lang w:eastAsia="pl-PL"/>
        </w:rPr>
      </w:pPr>
    </w:p>
    <w:p w14:paraId="0B51B690" w14:textId="6BA6CD11" w:rsidR="00447919" w:rsidRPr="00405281" w:rsidRDefault="00447919" w:rsidP="00447919">
      <w:pPr>
        <w:rPr>
          <w:rFonts w:ascii="Calibri" w:hAnsi="Calibri" w:cs="Calibri"/>
          <w:b/>
          <w:lang w:eastAsia="pl-PL"/>
        </w:rPr>
      </w:pPr>
      <w:r w:rsidRPr="00405281">
        <w:rPr>
          <w:rFonts w:ascii="Calibri" w:hAnsi="Calibri" w:cs="Calibri"/>
          <w:b/>
          <w:lang w:eastAsia="pl-PL"/>
        </w:rPr>
        <w:t xml:space="preserve">                                                             </w:t>
      </w:r>
      <w:r w:rsidR="007F67D1" w:rsidRPr="00405281">
        <w:rPr>
          <w:rFonts w:ascii="Calibri" w:hAnsi="Calibri" w:cs="Calibri"/>
          <w:b/>
          <w:lang w:eastAsia="pl-PL"/>
        </w:rPr>
        <w:t>OFERTA</w:t>
      </w:r>
    </w:p>
    <w:p w14:paraId="71B470F5" w14:textId="325E6C74" w:rsidR="00D60782" w:rsidRPr="00405281" w:rsidRDefault="00D60782" w:rsidP="00447919">
      <w:pPr>
        <w:rPr>
          <w:rFonts w:ascii="Calibri" w:hAnsi="Calibri" w:cs="Calibri"/>
          <w:b/>
          <w:lang w:eastAsia="pl-PL"/>
        </w:rPr>
      </w:pPr>
    </w:p>
    <w:p w14:paraId="6B7364F2" w14:textId="10384176" w:rsidR="00D60782" w:rsidRPr="00405281" w:rsidRDefault="00D60782" w:rsidP="00405281">
      <w:pPr>
        <w:jc w:val="both"/>
        <w:rPr>
          <w:rFonts w:ascii="Calibri" w:hAnsi="Calibri" w:cs="Calibri"/>
          <w:lang w:eastAsia="pl-PL"/>
        </w:rPr>
      </w:pPr>
      <w:r w:rsidRPr="00405281">
        <w:rPr>
          <w:rFonts w:ascii="Calibri" w:hAnsi="Calibri" w:cs="Calibri"/>
          <w:lang w:eastAsia="pl-PL"/>
        </w:rPr>
        <w:t xml:space="preserve">Odpowiadając na </w:t>
      </w:r>
      <w:r w:rsidR="0059118D">
        <w:rPr>
          <w:rFonts w:ascii="Calibri" w:hAnsi="Calibri" w:cs="Calibri"/>
          <w:lang w:eastAsia="pl-PL"/>
        </w:rPr>
        <w:t xml:space="preserve">zaproszenie do składania ofert </w:t>
      </w:r>
      <w:r w:rsidR="00405281">
        <w:rPr>
          <w:rFonts w:ascii="Calibri" w:hAnsi="Calibri" w:cs="Calibri"/>
          <w:lang w:eastAsia="pl-PL"/>
        </w:rPr>
        <w:t xml:space="preserve">- </w:t>
      </w:r>
      <w:r w:rsidRPr="00405281">
        <w:rPr>
          <w:rFonts w:ascii="Calibri" w:hAnsi="Calibri" w:cs="Calibri"/>
          <w:lang w:eastAsia="pl-PL"/>
        </w:rPr>
        <w:t xml:space="preserve">znak </w:t>
      </w:r>
      <w:r w:rsidR="0059118D">
        <w:rPr>
          <w:rFonts w:asciiTheme="minorHAnsi" w:hAnsiTheme="minorHAnsi" w:cstheme="minorHAnsi"/>
          <w:b/>
        </w:rPr>
        <w:t>PS.020.2</w:t>
      </w:r>
      <w:r w:rsidR="00F82CB5">
        <w:rPr>
          <w:rFonts w:asciiTheme="minorHAnsi" w:hAnsiTheme="minorHAnsi" w:cstheme="minorHAnsi"/>
          <w:b/>
        </w:rPr>
        <w:t>.2023</w:t>
      </w:r>
      <w:r w:rsidR="003747C5">
        <w:rPr>
          <w:rFonts w:asciiTheme="minorHAnsi" w:hAnsiTheme="minorHAnsi" w:cstheme="minorHAnsi"/>
          <w:b/>
          <w:i/>
        </w:rPr>
        <w:t xml:space="preserve"> </w:t>
      </w:r>
      <w:r w:rsidRPr="00405281">
        <w:rPr>
          <w:rFonts w:ascii="Calibri" w:hAnsi="Calibri" w:cs="Calibri"/>
          <w:lang w:eastAsia="pl-PL"/>
        </w:rPr>
        <w:t xml:space="preserve">z dnia </w:t>
      </w:r>
      <w:r w:rsidR="00DF40CB">
        <w:rPr>
          <w:rFonts w:ascii="Calibri" w:hAnsi="Calibri" w:cs="Calibri"/>
          <w:lang w:eastAsia="pl-PL"/>
        </w:rPr>
        <w:t>8</w:t>
      </w:r>
      <w:r w:rsidR="00F82CB5">
        <w:rPr>
          <w:rFonts w:ascii="Calibri" w:hAnsi="Calibri" w:cs="Calibri"/>
          <w:lang w:eastAsia="pl-PL"/>
        </w:rPr>
        <w:t xml:space="preserve"> listopada 2023</w:t>
      </w:r>
      <w:bookmarkStart w:id="1" w:name="_GoBack"/>
      <w:bookmarkEnd w:id="1"/>
      <w:r w:rsidRPr="00405281">
        <w:rPr>
          <w:rFonts w:ascii="Calibri" w:hAnsi="Calibri" w:cs="Calibri"/>
          <w:lang w:eastAsia="pl-PL"/>
        </w:rPr>
        <w:t xml:space="preserve">r. dotyczącego sukcesywnej dostawy artykułów żywnościowych dla </w:t>
      </w:r>
      <w:r w:rsidR="00405281" w:rsidRPr="00405281">
        <w:rPr>
          <w:rFonts w:ascii="Calibri" w:hAnsi="Calibri" w:cs="Calibri"/>
        </w:rPr>
        <w:t>Ośrodka Pomocy  Społec</w:t>
      </w:r>
      <w:r w:rsidR="00F82CB5">
        <w:rPr>
          <w:rFonts w:ascii="Calibri" w:hAnsi="Calibri" w:cs="Calibri"/>
        </w:rPr>
        <w:t>znej  w  Sulechowie  w roku 2024</w:t>
      </w:r>
      <w:r w:rsidR="0059118D">
        <w:rPr>
          <w:rFonts w:ascii="Calibri" w:hAnsi="Calibri" w:cs="Calibri"/>
        </w:rPr>
        <w:t xml:space="preserve"> - </w:t>
      </w:r>
      <w:r w:rsidR="0059118D" w:rsidRPr="0059118D">
        <w:rPr>
          <w:rFonts w:ascii="Calibri" w:hAnsi="Calibri" w:cs="Calibri"/>
          <w:b/>
        </w:rPr>
        <w:t>PIECZYWO</w:t>
      </w:r>
      <w:r w:rsidR="00405281" w:rsidRPr="00405281">
        <w:rPr>
          <w:rFonts w:ascii="Calibri" w:hAnsi="Calibri" w:cs="Calibri"/>
        </w:rPr>
        <w:t xml:space="preserve"> </w:t>
      </w:r>
      <w:r w:rsidRPr="00405281">
        <w:rPr>
          <w:rFonts w:ascii="Calibri" w:hAnsi="Calibri" w:cs="Calibri"/>
          <w:lang w:eastAsia="pl-PL"/>
        </w:rPr>
        <w:t>oferujemy wykonanie zamówienia za cenę:</w:t>
      </w:r>
    </w:p>
    <w:p w14:paraId="42FF2CC7" w14:textId="6AAF9CB0" w:rsidR="00447919" w:rsidRPr="00405281" w:rsidRDefault="00447919" w:rsidP="00447919">
      <w:pPr>
        <w:rPr>
          <w:rFonts w:ascii="Calibri" w:hAnsi="Calibri" w:cs="Calibri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276"/>
        <w:gridCol w:w="2117"/>
        <w:gridCol w:w="1843"/>
      </w:tblGrid>
      <w:tr w:rsidR="00F101BF" w:rsidRPr="00405281" w14:paraId="16E97AC4" w14:textId="070832AC" w:rsidTr="00F82CB5">
        <w:trPr>
          <w:trHeight w:val="748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B06CB8" w14:textId="711100EA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OPIS ZADANIA*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81C07" w14:textId="6E117CE7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</w:t>
            </w:r>
          </w:p>
          <w:p w14:paraId="09477F40" w14:textId="5873813F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NETTO</w:t>
            </w:r>
          </w:p>
        </w:tc>
        <w:tc>
          <w:tcPr>
            <w:tcW w:w="2117" w:type="dxa"/>
            <w:vAlign w:val="center"/>
          </w:tcPr>
          <w:p w14:paraId="31D8FF83" w14:textId="39BA95C7" w:rsidR="00F101BF" w:rsidRPr="00405281" w:rsidRDefault="00405281" w:rsidP="004052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KWOTA PODATKU VAT</w:t>
            </w:r>
          </w:p>
          <w:p w14:paraId="2374E005" w14:textId="0B66FC60" w:rsidR="00F101BF" w:rsidRPr="00405281" w:rsidRDefault="00405281" w:rsidP="00405281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</w:pPr>
            <w:r w:rsidRPr="0040528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(W PLN)</w:t>
            </w:r>
          </w:p>
        </w:tc>
        <w:tc>
          <w:tcPr>
            <w:tcW w:w="1843" w:type="dxa"/>
            <w:vAlign w:val="center"/>
          </w:tcPr>
          <w:p w14:paraId="608CABE7" w14:textId="795C6585" w:rsidR="00F101BF" w:rsidRPr="00405281" w:rsidRDefault="00405281" w:rsidP="0040528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281"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</w:tc>
      </w:tr>
      <w:tr w:rsidR="00F101BF" w:rsidRPr="00405281" w14:paraId="0CA23385" w14:textId="0FAB9855" w:rsidTr="00F82CB5">
        <w:trPr>
          <w:trHeight w:val="697"/>
          <w:jc w:val="center"/>
        </w:trPr>
        <w:tc>
          <w:tcPr>
            <w:tcW w:w="2970" w:type="dxa"/>
            <w:shd w:val="clear" w:color="auto" w:fill="auto"/>
            <w:vAlign w:val="center"/>
          </w:tcPr>
          <w:p w14:paraId="161773BE" w14:textId="7875E324" w:rsidR="00F101BF" w:rsidRPr="00405281" w:rsidRDefault="0059118D" w:rsidP="00F82CB5">
            <w:pPr>
              <w:pStyle w:val="Tekstpodstawowy"/>
              <w:spacing w:before="60" w:after="144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PIECZYWO</w:t>
            </w:r>
          </w:p>
        </w:tc>
        <w:tc>
          <w:tcPr>
            <w:tcW w:w="1276" w:type="dxa"/>
            <w:shd w:val="clear" w:color="auto" w:fill="auto"/>
          </w:tcPr>
          <w:p w14:paraId="1CBFFEE4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117" w:type="dxa"/>
          </w:tcPr>
          <w:p w14:paraId="2E1F8DB3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43" w:type="dxa"/>
          </w:tcPr>
          <w:p w14:paraId="44FFBF6F" w14:textId="77777777" w:rsidR="00F101BF" w:rsidRPr="00405281" w:rsidRDefault="00F101BF" w:rsidP="006C443A">
            <w:pPr>
              <w:widowControl/>
              <w:suppressAutoHyphens w:val="0"/>
              <w:spacing w:line="276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0D1709C3" w14:textId="5D97D5D6" w:rsidR="00405281" w:rsidRPr="00A15B6E" w:rsidRDefault="0040528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i/>
          <w:kern w:val="0"/>
          <w:sz w:val="20"/>
          <w:szCs w:val="20"/>
          <w:lang w:eastAsia="pl-PL" w:bidi="ar-SA"/>
        </w:rPr>
      </w:pPr>
    </w:p>
    <w:p w14:paraId="43F14FA9" w14:textId="77777777" w:rsidR="00F713A1" w:rsidRPr="00405281" w:rsidRDefault="00F713A1" w:rsidP="00F713A1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Oświadczamy, że </w:t>
      </w:r>
    </w:p>
    <w:p w14:paraId="1B89CCC1" w14:textId="77777777" w:rsidR="00F713A1" w:rsidRPr="00405281" w:rsidRDefault="00F713A1" w:rsidP="00F713A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akceptujemy wszystkie warunki określone przez zamawiającego w zapytaniu ofertowym,</w:t>
      </w:r>
    </w:p>
    <w:p w14:paraId="440CC2B8" w14:textId="77777777" w:rsidR="00855A00" w:rsidRPr="00405281" w:rsidRDefault="00F713A1" w:rsidP="00855A00">
      <w:pPr>
        <w:widowControl/>
        <w:numPr>
          <w:ilvl w:val="0"/>
          <w:numId w:val="2"/>
        </w:numPr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uważamy,  się związani niniejszą ofertą w okresie wskazanym tj. 30 dni.</w:t>
      </w:r>
    </w:p>
    <w:p w14:paraId="7509DC2C" w14:textId="77777777" w:rsidR="00405281" w:rsidRDefault="00F713A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405281">
        <w:rPr>
          <w:rFonts w:ascii="Calibri" w:eastAsia="Times New Roman" w:hAnsi="Calibri" w:cs="Calibri"/>
          <w:color w:val="222222"/>
          <w:kern w:val="0"/>
          <w:sz w:val="22"/>
          <w:szCs w:val="22"/>
          <w:lang w:eastAsia="pl-PL" w:bidi="ar-SA"/>
        </w:rPr>
        <w:t>Ponadto:</w:t>
      </w:r>
      <w:r w:rsidR="00855A00" w:rsidRPr="00405281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                                                                                                                              </w:t>
      </w:r>
    </w:p>
    <w:p w14:paraId="5F00080D" w14:textId="1A55BF27" w:rsidR="00F713A1" w:rsidRPr="00405281" w:rsidRDefault="00405281" w:rsidP="00855A00">
      <w:pPr>
        <w:widowControl/>
        <w:shd w:val="clear" w:color="auto" w:fill="FFFFFF"/>
        <w:tabs>
          <w:tab w:val="left" w:pos="709"/>
          <w:tab w:val="left" w:pos="5387"/>
        </w:tabs>
        <w:suppressAutoHyphens w:val="0"/>
        <w:spacing w:line="276" w:lineRule="auto"/>
        <w:ind w:left="36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 xml:space="preserve">- </w:t>
      </w:r>
      <w:r w:rsidR="00F713A1" w:rsidRPr="00405281">
        <w:rPr>
          <w:rFonts w:ascii="Calibri" w:eastAsia="Times New Roman" w:hAnsi="Calibri" w:cs="Calibri"/>
          <w:b/>
          <w:color w:val="000000"/>
          <w:kern w:val="0"/>
          <w:sz w:val="22"/>
          <w:szCs w:val="22"/>
          <w:lang w:eastAsia="pl-PL" w:bidi="ar-SA"/>
        </w:rPr>
        <w:t>oświadczam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82CB5" w:rsidRPr="00DB17E8">
        <w:rPr>
          <w:rFonts w:ascii="Calibri" w:hAnsi="Calibri" w:cs="Calibri"/>
          <w:sz w:val="22"/>
          <w:szCs w:val="22"/>
        </w:rPr>
        <w:t>Dz. U. z 2023 r., poz. 129 i 185</w:t>
      </w:r>
      <w:r w:rsidR="00F713A1" w:rsidRPr="00405281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 w:bidi="ar-SA"/>
        </w:rPr>
        <w:t>)</w:t>
      </w:r>
    </w:p>
    <w:p w14:paraId="67B4332E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</w:p>
    <w:p w14:paraId="071C597C" w14:textId="77777777" w:rsidR="00A344C2" w:rsidRPr="00405281" w:rsidRDefault="00A344C2" w:rsidP="00A344C2">
      <w:pPr>
        <w:widowControl/>
        <w:suppressAutoHyphens w:val="0"/>
        <w:ind w:left="3551" w:firstLine="349"/>
        <w:jc w:val="both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podpis:</w:t>
      </w:r>
    </w:p>
    <w:p w14:paraId="65A1A17E" w14:textId="77777777" w:rsidR="00A344C2" w:rsidRPr="00405281" w:rsidRDefault="00A344C2" w:rsidP="00A344C2">
      <w:pPr>
        <w:widowControl/>
        <w:suppressAutoHyphens w:val="0"/>
        <w:ind w:left="3900" w:firstLine="348"/>
        <w:jc w:val="center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...........................................................</w:t>
      </w:r>
    </w:p>
    <w:p w14:paraId="04BD4880" w14:textId="77777777" w:rsidR="00A344C2" w:rsidRPr="00405281" w:rsidRDefault="00A344C2" w:rsidP="00A344C2">
      <w:pPr>
        <w:widowControl/>
        <w:suppressAutoHyphens w:val="0"/>
        <w:spacing w:line="480" w:lineRule="auto"/>
        <w:ind w:left="3552" w:firstLine="696"/>
        <w:jc w:val="center"/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</w:pPr>
      <w:r w:rsidRPr="00405281">
        <w:rPr>
          <w:rFonts w:ascii="Calibri" w:eastAsia="Yu Mincho" w:hAnsi="Calibri" w:cs="Calibri"/>
          <w:i/>
          <w:iCs/>
          <w:kern w:val="0"/>
          <w:sz w:val="20"/>
          <w:szCs w:val="20"/>
          <w:lang w:eastAsia="pl-PL" w:bidi="ar-SA"/>
        </w:rPr>
        <w:t>(upoważniony przedstawiciel)</w:t>
      </w:r>
    </w:p>
    <w:p w14:paraId="1EBC9CB6" w14:textId="642AC0B8" w:rsidR="00DF656E" w:rsidRPr="00405281" w:rsidRDefault="00A344C2" w:rsidP="00405281">
      <w:pPr>
        <w:widowControl/>
        <w:suppressAutoHyphens w:val="0"/>
        <w:rPr>
          <w:rFonts w:ascii="Calibri" w:eastAsia="Yu Mincho" w:hAnsi="Calibri" w:cs="Calibri"/>
          <w:kern w:val="0"/>
          <w:lang w:eastAsia="pl-PL" w:bidi="ar-SA"/>
        </w:rPr>
      </w:pPr>
      <w:r w:rsidRPr="00405281">
        <w:rPr>
          <w:rFonts w:ascii="Calibri" w:eastAsia="Yu Mincho" w:hAnsi="Calibri" w:cs="Calibri"/>
          <w:kern w:val="0"/>
          <w:lang w:eastAsia="pl-PL" w:bidi="ar-SA"/>
        </w:rPr>
        <w:t>data .................................................</w:t>
      </w:r>
    </w:p>
    <w:sectPr w:rsidR="00DF656E" w:rsidRPr="00405281" w:rsidSect="00855A00">
      <w:pgSz w:w="11906" w:h="16838"/>
      <w:pgMar w:top="964" w:right="1418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14"/>
    <w:multiLevelType w:val="hybridMultilevel"/>
    <w:tmpl w:val="986CEC42"/>
    <w:lvl w:ilvl="0" w:tplc="9B5C9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C388A"/>
    <w:multiLevelType w:val="multilevel"/>
    <w:tmpl w:val="A13C25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trike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E88"/>
    <w:rsid w:val="00067E88"/>
    <w:rsid w:val="000B6EF9"/>
    <w:rsid w:val="001A0AC9"/>
    <w:rsid w:val="003747C5"/>
    <w:rsid w:val="00405281"/>
    <w:rsid w:val="00447919"/>
    <w:rsid w:val="00537C41"/>
    <w:rsid w:val="0059118D"/>
    <w:rsid w:val="005D3ECD"/>
    <w:rsid w:val="005F7847"/>
    <w:rsid w:val="00610318"/>
    <w:rsid w:val="00630508"/>
    <w:rsid w:val="006612C4"/>
    <w:rsid w:val="006C443A"/>
    <w:rsid w:val="007F67D1"/>
    <w:rsid w:val="00855A00"/>
    <w:rsid w:val="008B6450"/>
    <w:rsid w:val="00997E83"/>
    <w:rsid w:val="00A15B6E"/>
    <w:rsid w:val="00A344C2"/>
    <w:rsid w:val="00B3027A"/>
    <w:rsid w:val="00B4273F"/>
    <w:rsid w:val="00B42E95"/>
    <w:rsid w:val="00D60782"/>
    <w:rsid w:val="00DF10A4"/>
    <w:rsid w:val="00DF40CB"/>
    <w:rsid w:val="00DF656E"/>
    <w:rsid w:val="00EE084C"/>
    <w:rsid w:val="00F101BF"/>
    <w:rsid w:val="00F713A1"/>
    <w:rsid w:val="00F8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32B"/>
  <w15:docId w15:val="{0D0D452E-DFFF-46EE-9926-3DFF650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E88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7E88"/>
    <w:pPr>
      <w:ind w:left="708"/>
    </w:pPr>
    <w:rPr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0B6EF9"/>
    <w:pPr>
      <w:widowControl/>
      <w:suppressAutoHyphens w:val="0"/>
    </w:pPr>
    <w:rPr>
      <w:rFonts w:ascii="Times New Roman" w:eastAsia="Times New Roman" w:hAnsi="Times New Roman" w:cs="Times New Roman"/>
      <w:i/>
      <w:iCs/>
      <w:color w:val="000000" w:themeColor="text1"/>
      <w:kern w:val="0"/>
      <w:lang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0B6EF9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05281"/>
    <w:pPr>
      <w:widowControl/>
      <w:suppressAutoHyphens w:val="0"/>
      <w:spacing w:after="120"/>
      <w:ind w:left="-255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Zając</dc:creator>
  <cp:lastModifiedBy>Julita Szukała-Wachowska</cp:lastModifiedBy>
  <cp:revision>27</cp:revision>
  <dcterms:created xsi:type="dcterms:W3CDTF">2022-03-16T11:29:00Z</dcterms:created>
  <dcterms:modified xsi:type="dcterms:W3CDTF">2023-11-08T11:51:00Z</dcterms:modified>
</cp:coreProperties>
</file>